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3A8C" w14:textId="37CD3CE7" w:rsidR="00425BCB" w:rsidRPr="00425BCB" w:rsidRDefault="006B0A39" w:rsidP="00425BCB">
      <w:pPr>
        <w:jc w:val="center"/>
        <w:rPr>
          <w:rFonts w:ascii="黑体" w:eastAsia="黑体" w:hAnsi="黑体" w:hint="eastAsia"/>
          <w:sz w:val="32"/>
          <w:szCs w:val="32"/>
        </w:rPr>
      </w:pPr>
      <w:r w:rsidRPr="006B0A39">
        <w:rPr>
          <w:rFonts w:ascii="黑体" w:eastAsia="黑体" w:hAnsi="黑体" w:hint="eastAsia"/>
          <w:sz w:val="32"/>
          <w:szCs w:val="32"/>
        </w:rPr>
        <w:t>9月物资采购清单</w:t>
      </w:r>
      <w:r w:rsidR="00425BCB" w:rsidRPr="00425BCB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1630"/>
        <w:gridCol w:w="271"/>
        <w:gridCol w:w="1614"/>
        <w:gridCol w:w="1898"/>
        <w:gridCol w:w="2045"/>
        <w:gridCol w:w="5512"/>
      </w:tblGrid>
      <w:tr w:rsidR="006B0A39" w:rsidRPr="009C62E5" w14:paraId="7672C99C" w14:textId="77777777" w:rsidTr="006B0A39">
        <w:trPr>
          <w:jc w:val="center"/>
        </w:trPr>
        <w:tc>
          <w:tcPr>
            <w:tcW w:w="1626" w:type="dxa"/>
          </w:tcPr>
          <w:p w14:paraId="69889856" w14:textId="77777777" w:rsidR="006B0A39" w:rsidRPr="009C62E5" w:rsidRDefault="006B0A39" w:rsidP="00425BCB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30" w:type="dxa"/>
          </w:tcPr>
          <w:p w14:paraId="38491BD2" w14:textId="77777777" w:rsidR="006B0A39" w:rsidRPr="009C62E5" w:rsidRDefault="006B0A39" w:rsidP="00425BCB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885" w:type="dxa"/>
            <w:gridSpan w:val="2"/>
          </w:tcPr>
          <w:p w14:paraId="72E77462" w14:textId="044A09D9" w:rsidR="006B0A39" w:rsidRPr="009C62E5" w:rsidRDefault="006B0A39" w:rsidP="00425BCB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1898" w:type="dxa"/>
          </w:tcPr>
          <w:p w14:paraId="67BD1570" w14:textId="70C93AF3" w:rsidR="006B0A39" w:rsidRPr="009C62E5" w:rsidRDefault="006B0A39" w:rsidP="00425BCB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2045" w:type="dxa"/>
          </w:tcPr>
          <w:p w14:paraId="5BEC54D5" w14:textId="1FDDC2CE" w:rsidR="006B0A39" w:rsidRPr="009C62E5" w:rsidRDefault="006B0A39" w:rsidP="00425BCB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5512" w:type="dxa"/>
          </w:tcPr>
          <w:p w14:paraId="147F65D8" w14:textId="7603B258" w:rsidR="006B0A39" w:rsidRPr="009C62E5" w:rsidRDefault="006B0A39" w:rsidP="00425BCB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合计（元）</w:t>
            </w:r>
          </w:p>
        </w:tc>
      </w:tr>
      <w:tr w:rsidR="006B0A39" w:rsidRPr="009C62E5" w14:paraId="47321BBB" w14:textId="77777777" w:rsidTr="006B0A39">
        <w:trPr>
          <w:trHeight w:val="683"/>
          <w:jc w:val="center"/>
        </w:trPr>
        <w:tc>
          <w:tcPr>
            <w:tcW w:w="1626" w:type="dxa"/>
            <w:vAlign w:val="center"/>
          </w:tcPr>
          <w:p w14:paraId="2CAD6414" w14:textId="77777777" w:rsidR="006B0A39" w:rsidRPr="009C62E5" w:rsidRDefault="006B0A39" w:rsidP="00BC421C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30" w:type="dxa"/>
            <w:vAlign w:val="center"/>
          </w:tcPr>
          <w:p w14:paraId="12E5173B" w14:textId="7FB46957" w:rsidR="006B0A39" w:rsidRPr="009C62E5" w:rsidRDefault="006B0A39" w:rsidP="00BC421C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14:paraId="358F4C34" w14:textId="77777777" w:rsidR="006B0A39" w:rsidRPr="009C62E5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79B8DC3E" w14:textId="3468DA66" w:rsidR="006B0A39" w:rsidRPr="009C62E5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43E61E00" w14:textId="703A1C81" w:rsidR="006B0A39" w:rsidRPr="009C62E5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512" w:type="dxa"/>
          </w:tcPr>
          <w:p w14:paraId="7CF11150" w14:textId="408FDCAA" w:rsidR="006B0A39" w:rsidRPr="009C62E5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B0A39" w:rsidRPr="009C62E5" w14:paraId="7BB3A834" w14:textId="77777777" w:rsidTr="006B0A39">
        <w:trPr>
          <w:trHeight w:val="707"/>
          <w:jc w:val="center"/>
        </w:trPr>
        <w:tc>
          <w:tcPr>
            <w:tcW w:w="1626" w:type="dxa"/>
            <w:vAlign w:val="center"/>
          </w:tcPr>
          <w:p w14:paraId="40AF7214" w14:textId="08DE72BD" w:rsidR="006B0A39" w:rsidRPr="009C62E5" w:rsidRDefault="006B0A39" w:rsidP="00BC421C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14:paraId="25B84FFF" w14:textId="77777777" w:rsidR="006B0A39" w:rsidRPr="009C62E5" w:rsidRDefault="006B0A39" w:rsidP="00BC421C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14:paraId="0CFE4A5C" w14:textId="77777777" w:rsidR="006B0A39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2AE19E3D" w14:textId="556B35DD" w:rsidR="006B0A39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2C805145" w14:textId="77777777" w:rsidR="006B0A39" w:rsidRPr="009C62E5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512" w:type="dxa"/>
          </w:tcPr>
          <w:p w14:paraId="51BA8601" w14:textId="77777777" w:rsidR="006B0A39" w:rsidRPr="009C62E5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B0A39" w:rsidRPr="009C62E5" w14:paraId="31E36FDD" w14:textId="77777777" w:rsidTr="006B0A39">
        <w:trPr>
          <w:trHeight w:val="689"/>
          <w:jc w:val="center"/>
        </w:trPr>
        <w:tc>
          <w:tcPr>
            <w:tcW w:w="1626" w:type="dxa"/>
            <w:vAlign w:val="center"/>
          </w:tcPr>
          <w:p w14:paraId="6442EBCA" w14:textId="58E460D9" w:rsidR="006B0A39" w:rsidRPr="009C62E5" w:rsidRDefault="006B0A39" w:rsidP="00BC421C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765C9273" w14:textId="77777777" w:rsidR="006B0A39" w:rsidRPr="009C62E5" w:rsidRDefault="006B0A39" w:rsidP="00BC421C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14:paraId="0BBF29DB" w14:textId="77777777" w:rsidR="006B0A39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586B3F76" w14:textId="1277748E" w:rsidR="006B0A39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256E6B1C" w14:textId="77777777" w:rsidR="006B0A39" w:rsidRPr="009C62E5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512" w:type="dxa"/>
          </w:tcPr>
          <w:p w14:paraId="180FD177" w14:textId="77777777" w:rsidR="006B0A39" w:rsidRPr="009C62E5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B0A39" w:rsidRPr="009C62E5" w14:paraId="15EFEC9D" w14:textId="77777777" w:rsidTr="006B0A39">
        <w:trPr>
          <w:trHeight w:val="699"/>
          <w:jc w:val="center"/>
        </w:trPr>
        <w:tc>
          <w:tcPr>
            <w:tcW w:w="1626" w:type="dxa"/>
            <w:vAlign w:val="center"/>
          </w:tcPr>
          <w:p w14:paraId="05FFDA93" w14:textId="4C645AC5" w:rsidR="006B0A39" w:rsidRPr="009C62E5" w:rsidRDefault="006B0A39" w:rsidP="00BC421C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14:paraId="4370F50C" w14:textId="77777777" w:rsidR="006B0A39" w:rsidRPr="009C62E5" w:rsidRDefault="006B0A39" w:rsidP="00BC421C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14:paraId="2D5E50B1" w14:textId="77777777" w:rsidR="006B0A39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5F759750" w14:textId="3FB567DD" w:rsidR="006B0A39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3D3ABC9E" w14:textId="77777777" w:rsidR="006B0A39" w:rsidRPr="009C62E5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512" w:type="dxa"/>
          </w:tcPr>
          <w:p w14:paraId="1162CA19" w14:textId="77777777" w:rsidR="006B0A39" w:rsidRPr="009C62E5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B0A39" w:rsidRPr="009C62E5" w14:paraId="0322C809" w14:textId="77777777" w:rsidTr="00A565EF">
        <w:trPr>
          <w:jc w:val="center"/>
        </w:trPr>
        <w:tc>
          <w:tcPr>
            <w:tcW w:w="9084" w:type="dxa"/>
            <w:gridSpan w:val="6"/>
          </w:tcPr>
          <w:p w14:paraId="4C76AEA5" w14:textId="164A741D" w:rsidR="006B0A39" w:rsidRPr="009C62E5" w:rsidRDefault="006B0A39" w:rsidP="001071E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总计（元）</w:t>
            </w:r>
          </w:p>
        </w:tc>
        <w:tc>
          <w:tcPr>
            <w:tcW w:w="5512" w:type="dxa"/>
          </w:tcPr>
          <w:p w14:paraId="0016BB79" w14:textId="77777777" w:rsidR="006B0A39" w:rsidRPr="009C62E5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B0A39" w:rsidRPr="009C62E5" w14:paraId="57E2A938" w14:textId="77777777" w:rsidTr="006B0A39">
        <w:trPr>
          <w:trHeight w:val="564"/>
          <w:jc w:val="center"/>
        </w:trPr>
        <w:tc>
          <w:tcPr>
            <w:tcW w:w="1626" w:type="dxa"/>
            <w:vAlign w:val="center"/>
          </w:tcPr>
          <w:p w14:paraId="049E9AAE" w14:textId="26E0F73B" w:rsidR="006B0A39" w:rsidRDefault="006B0A39" w:rsidP="001071E9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901" w:type="dxa"/>
            <w:gridSpan w:val="2"/>
          </w:tcPr>
          <w:p w14:paraId="0446F040" w14:textId="77777777" w:rsidR="006B0A39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069" w:type="dxa"/>
            <w:gridSpan w:val="4"/>
            <w:vAlign w:val="center"/>
          </w:tcPr>
          <w:p w14:paraId="53A0B8E9" w14:textId="1C04EEB9" w:rsidR="006B0A39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B0A39" w:rsidRPr="009C62E5" w14:paraId="17E96337" w14:textId="77777777" w:rsidTr="006B0A39">
        <w:trPr>
          <w:trHeight w:val="686"/>
          <w:jc w:val="center"/>
        </w:trPr>
        <w:tc>
          <w:tcPr>
            <w:tcW w:w="1626" w:type="dxa"/>
            <w:vAlign w:val="center"/>
          </w:tcPr>
          <w:p w14:paraId="382B4E2C" w14:textId="01F4BE3A" w:rsidR="006B0A39" w:rsidRDefault="006B0A39" w:rsidP="001071E9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法定代表人签字</w:t>
            </w:r>
          </w:p>
        </w:tc>
        <w:tc>
          <w:tcPr>
            <w:tcW w:w="1901" w:type="dxa"/>
            <w:gridSpan w:val="2"/>
          </w:tcPr>
          <w:p w14:paraId="0A31997D" w14:textId="77777777" w:rsidR="006B0A39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069" w:type="dxa"/>
            <w:gridSpan w:val="4"/>
            <w:vAlign w:val="center"/>
          </w:tcPr>
          <w:p w14:paraId="7062C340" w14:textId="307B6DD7" w:rsidR="006B0A39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B0A39" w:rsidRPr="009C62E5" w14:paraId="6582730B" w14:textId="77777777" w:rsidTr="006B0A39">
        <w:trPr>
          <w:trHeight w:val="568"/>
          <w:jc w:val="center"/>
        </w:trPr>
        <w:tc>
          <w:tcPr>
            <w:tcW w:w="1626" w:type="dxa"/>
            <w:vAlign w:val="center"/>
          </w:tcPr>
          <w:p w14:paraId="0F2220CE" w14:textId="71A1BC2A" w:rsidR="006B0A39" w:rsidRDefault="006B0A39" w:rsidP="001071E9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经办人签字</w:t>
            </w:r>
          </w:p>
        </w:tc>
        <w:tc>
          <w:tcPr>
            <w:tcW w:w="1901" w:type="dxa"/>
            <w:gridSpan w:val="2"/>
          </w:tcPr>
          <w:p w14:paraId="68800E5B" w14:textId="77777777" w:rsidR="006B0A39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069" w:type="dxa"/>
            <w:gridSpan w:val="4"/>
            <w:vAlign w:val="center"/>
          </w:tcPr>
          <w:p w14:paraId="2B51359C" w14:textId="2BDA15B8" w:rsidR="006B0A39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B0A39" w:rsidRPr="009C62E5" w14:paraId="54D1B695" w14:textId="77777777" w:rsidTr="006B0A39">
        <w:trPr>
          <w:trHeight w:val="548"/>
          <w:jc w:val="center"/>
        </w:trPr>
        <w:tc>
          <w:tcPr>
            <w:tcW w:w="1626" w:type="dxa"/>
            <w:vAlign w:val="center"/>
          </w:tcPr>
          <w:p w14:paraId="0C6DC8F4" w14:textId="0C5667D8" w:rsidR="006B0A39" w:rsidRDefault="006B0A39" w:rsidP="001071E9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01" w:type="dxa"/>
            <w:gridSpan w:val="2"/>
          </w:tcPr>
          <w:p w14:paraId="6D84374A" w14:textId="77777777" w:rsidR="006B0A39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069" w:type="dxa"/>
            <w:gridSpan w:val="4"/>
            <w:vAlign w:val="center"/>
          </w:tcPr>
          <w:p w14:paraId="6AC2F8DA" w14:textId="13B3A316" w:rsidR="006B0A39" w:rsidRDefault="006B0A39" w:rsidP="001071E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CFCCD32" w14:textId="40FB0DA9" w:rsidR="00425BCB" w:rsidRPr="00BC421C" w:rsidRDefault="00425BCB" w:rsidP="00BC421C">
      <w:pPr>
        <w:ind w:firstLineChars="100" w:firstLine="440"/>
        <w:rPr>
          <w:rFonts w:ascii="宋体" w:eastAsia="宋体" w:hAnsi="宋体" w:hint="eastAsia"/>
          <w:sz w:val="44"/>
          <w:szCs w:val="44"/>
        </w:rPr>
      </w:pPr>
    </w:p>
    <w:sectPr w:rsidR="00425BCB" w:rsidRPr="00BC421C" w:rsidSect="00425BCB">
      <w:pgSz w:w="16838" w:h="11906" w:orient="landscape"/>
      <w:pgMar w:top="567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4392" w14:textId="77777777" w:rsidR="008731CC" w:rsidRDefault="008731CC" w:rsidP="00425BCB">
      <w:pPr>
        <w:rPr>
          <w:rFonts w:hint="eastAsia"/>
        </w:rPr>
      </w:pPr>
      <w:r>
        <w:separator/>
      </w:r>
    </w:p>
  </w:endnote>
  <w:endnote w:type="continuationSeparator" w:id="0">
    <w:p w14:paraId="2557D785" w14:textId="77777777" w:rsidR="008731CC" w:rsidRDefault="008731CC" w:rsidP="00425B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77ED" w14:textId="77777777" w:rsidR="008731CC" w:rsidRDefault="008731CC" w:rsidP="00425BCB">
      <w:pPr>
        <w:rPr>
          <w:rFonts w:hint="eastAsia"/>
        </w:rPr>
      </w:pPr>
      <w:r>
        <w:separator/>
      </w:r>
    </w:p>
  </w:footnote>
  <w:footnote w:type="continuationSeparator" w:id="0">
    <w:p w14:paraId="5DC6A27C" w14:textId="77777777" w:rsidR="008731CC" w:rsidRDefault="008731CC" w:rsidP="00425B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21"/>
    <w:rsid w:val="0008770F"/>
    <w:rsid w:val="001969C6"/>
    <w:rsid w:val="001C4398"/>
    <w:rsid w:val="001F674B"/>
    <w:rsid w:val="0032331C"/>
    <w:rsid w:val="00416982"/>
    <w:rsid w:val="00425BCB"/>
    <w:rsid w:val="00667319"/>
    <w:rsid w:val="006B0A39"/>
    <w:rsid w:val="0070398B"/>
    <w:rsid w:val="00856E67"/>
    <w:rsid w:val="008731CC"/>
    <w:rsid w:val="00AD3D9B"/>
    <w:rsid w:val="00B0525A"/>
    <w:rsid w:val="00BC421C"/>
    <w:rsid w:val="00EA1221"/>
    <w:rsid w:val="00E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46374"/>
  <w15:chartTrackingRefBased/>
  <w15:docId w15:val="{2405142F-D82C-4E40-8436-369F873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BCB"/>
    <w:rPr>
      <w:sz w:val="18"/>
      <w:szCs w:val="18"/>
    </w:rPr>
  </w:style>
  <w:style w:type="table" w:styleId="a7">
    <w:name w:val="Table Grid"/>
    <w:basedOn w:val="a1"/>
    <w:uiPriority w:val="39"/>
    <w:rsid w:val="0042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58</Characters>
  <Application>Microsoft Office Word</Application>
  <DocSecurity>0</DocSecurity>
  <Lines>19</Lines>
  <Paragraphs>18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招标采购办</cp:lastModifiedBy>
  <cp:revision>6</cp:revision>
  <dcterms:created xsi:type="dcterms:W3CDTF">2024-12-02T02:57:00Z</dcterms:created>
  <dcterms:modified xsi:type="dcterms:W3CDTF">2025-09-16T02:26:00Z</dcterms:modified>
</cp:coreProperties>
</file>